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C0357D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:rsidRPr="00C0357D" w14:paraId="23AB735B" w14:textId="7A35B540" w:rsidTr="00BE02C9">
        <w:tc>
          <w:tcPr>
            <w:tcW w:w="5831" w:type="dxa"/>
          </w:tcPr>
          <w:p w14:paraId="2CF3B8DA" w14:textId="77777777" w:rsidR="00BE02C9" w:rsidRPr="00C0357D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0357D">
              <w:rPr>
                <w:rFonts w:ascii="Neo Sans" w:hAnsi="Neo Sans"/>
                <w:b/>
                <w:bCs/>
                <w:sz w:val="20"/>
                <w:szCs w:val="20"/>
              </w:rPr>
              <w:t xml:space="preserve">Data: </w:t>
            </w:r>
          </w:p>
          <w:p w14:paraId="0A51B37F" w14:textId="0BBEACB1" w:rsidR="00107361" w:rsidRPr="00C0357D" w:rsidRDefault="0010736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7B5FC23C" w14:textId="77777777" w:rsidR="00BE02C9" w:rsidRPr="00C0357D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0357D">
              <w:rPr>
                <w:rFonts w:ascii="Neo Sans" w:hAnsi="Neo Sans"/>
                <w:b/>
                <w:bCs/>
                <w:sz w:val="20"/>
                <w:szCs w:val="20"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Pr="00C0357D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BE02C9" w:rsidRPr="00C0357D" w14:paraId="081190EC" w14:textId="72ABAA55" w:rsidTr="00BE02C9">
        <w:tc>
          <w:tcPr>
            <w:tcW w:w="5831" w:type="dxa"/>
          </w:tcPr>
          <w:p w14:paraId="037531C5" w14:textId="758795D0" w:rsidR="00BE02C9" w:rsidRPr="00C0357D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0357D">
              <w:rPr>
                <w:rFonts w:ascii="Neo Sans" w:hAnsi="Neo Sans"/>
                <w:b/>
                <w:bCs/>
                <w:sz w:val="20"/>
                <w:szCs w:val="20"/>
              </w:rPr>
              <w:t>INFORMAÇÃO</w:t>
            </w:r>
            <w:r w:rsidR="004874F5" w:rsidRPr="00C0357D">
              <w:rPr>
                <w:rFonts w:ascii="Neo Sans" w:hAnsi="Neo Sans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819" w:type="dxa"/>
          </w:tcPr>
          <w:p w14:paraId="4202FF86" w14:textId="769548F8" w:rsidR="00BE02C9" w:rsidRPr="00C0357D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0357D">
              <w:rPr>
                <w:rFonts w:ascii="Neo Sans" w:hAnsi="Neo Sans"/>
                <w:b/>
                <w:bCs/>
                <w:sz w:val="20"/>
                <w:szCs w:val="20"/>
              </w:rPr>
              <w:t xml:space="preserve">Doc. Nº:         </w:t>
            </w:r>
          </w:p>
        </w:tc>
        <w:tc>
          <w:tcPr>
            <w:tcW w:w="844" w:type="dxa"/>
          </w:tcPr>
          <w:p w14:paraId="3EB27A96" w14:textId="03F4BB04" w:rsidR="00BE02C9" w:rsidRPr="00C0357D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0357D">
              <w:rPr>
                <w:rFonts w:ascii="Neo Sans" w:hAnsi="Neo Sans"/>
                <w:b/>
                <w:bCs/>
                <w:sz w:val="20"/>
                <w:szCs w:val="20"/>
              </w:rPr>
              <w:t>Log:</w:t>
            </w:r>
          </w:p>
        </w:tc>
      </w:tr>
    </w:tbl>
    <w:p w14:paraId="24F16E06" w14:textId="77777777" w:rsidR="00C4595F" w:rsidRPr="00C0357D" w:rsidRDefault="00C0357D" w:rsidP="00C4595F">
      <w:pPr>
        <w:autoSpaceDE w:val="0"/>
        <w:autoSpaceDN w:val="0"/>
        <w:adjustRightInd w:val="0"/>
        <w:spacing w:after="0" w:line="240" w:lineRule="auto"/>
        <w:rPr>
          <w:rFonts w:ascii="Neo Sans" w:hAnsi="Neo Sans"/>
          <w:b/>
          <w:bCs/>
          <w:sz w:val="20"/>
          <w:szCs w:val="20"/>
        </w:rPr>
      </w:pPr>
      <w:r w:rsidRPr="00C0357D">
        <w:rPr>
          <w:rFonts w:ascii="Neo Sans" w:hAnsi="Neo Sans"/>
          <w:b/>
          <w:bCs/>
          <w:sz w:val="20"/>
          <w:szCs w:val="20"/>
        </w:rPr>
        <w:pict w14:anchorId="64E4F2D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790"/>
      </w:tblGrid>
      <w:tr w:rsidR="00C4595F" w:rsidRPr="00C0357D" w14:paraId="26B141E2" w14:textId="77777777" w:rsidTr="00C42E09">
        <w:tc>
          <w:tcPr>
            <w:tcW w:w="704" w:type="dxa"/>
          </w:tcPr>
          <w:p w14:paraId="4A717993" w14:textId="77777777" w:rsidR="00C4595F" w:rsidRPr="00C0357D" w:rsidRDefault="00C4595F" w:rsidP="00C42E09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0357D">
              <w:rPr>
                <w:rFonts w:ascii="Neo Sans" w:hAnsi="Neo Sans"/>
                <w:b/>
                <w:bCs/>
                <w:sz w:val="20"/>
                <w:szCs w:val="20"/>
              </w:rPr>
              <w:t>Para:</w:t>
            </w:r>
          </w:p>
        </w:tc>
        <w:tc>
          <w:tcPr>
            <w:tcW w:w="7790" w:type="dxa"/>
          </w:tcPr>
          <w:p w14:paraId="7E51E453" w14:textId="2E7153CD" w:rsidR="00C4595F" w:rsidRPr="00C0357D" w:rsidRDefault="00C4595F" w:rsidP="00BE02C9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</w:tbl>
    <w:p w14:paraId="79394D25" w14:textId="7D63400C" w:rsidR="00C4595F" w:rsidRPr="00C0357D" w:rsidRDefault="00C0357D" w:rsidP="00C4595F">
      <w:pPr>
        <w:rPr>
          <w:rFonts w:ascii="Neo Sans" w:hAnsi="Neo Sans"/>
          <w:b/>
          <w:bCs/>
          <w:sz w:val="20"/>
          <w:szCs w:val="20"/>
        </w:rPr>
      </w:pPr>
      <w:r w:rsidRPr="00C0357D">
        <w:rPr>
          <w:rFonts w:ascii="Neo Sans" w:hAnsi="Neo Sans"/>
          <w:b/>
          <w:bCs/>
          <w:sz w:val="20"/>
          <w:szCs w:val="20"/>
        </w:rPr>
        <w:pict w14:anchorId="3E446EA1">
          <v:rect id="_x0000_i1027" style="width:0;height:1.5pt" o:hralign="center" o:bullet="t" o:hrstd="t" o:hr="t" fillcolor="#a0a0a0" stroked="f"/>
        </w:pict>
      </w:r>
    </w:p>
    <w:p w14:paraId="43098C0D" w14:textId="604E97F7" w:rsidR="00CD1945" w:rsidRPr="00C0357D" w:rsidRDefault="00CD1945" w:rsidP="00C4595F">
      <w:pPr>
        <w:rPr>
          <w:rFonts w:ascii="Neo Sans" w:hAnsi="Neo Sans"/>
          <w:b/>
          <w:bCs/>
          <w:sz w:val="20"/>
          <w:szCs w:val="20"/>
        </w:rPr>
      </w:pPr>
    </w:p>
    <w:p w14:paraId="4228BA98" w14:textId="2F8B2738" w:rsidR="00CD1945" w:rsidRPr="00C0357D" w:rsidRDefault="00CD1945" w:rsidP="00C4595F">
      <w:pPr>
        <w:rPr>
          <w:rFonts w:ascii="Neo Sans" w:hAnsi="Neo Sans"/>
          <w:b/>
          <w:bCs/>
          <w:sz w:val="20"/>
          <w:szCs w:val="20"/>
        </w:rPr>
      </w:pPr>
    </w:p>
    <w:p w14:paraId="086C6C8F" w14:textId="428D5BED" w:rsidR="00CD1945" w:rsidRPr="00C0357D" w:rsidRDefault="00CD1945" w:rsidP="00C4595F">
      <w:pPr>
        <w:rPr>
          <w:rFonts w:ascii="Neo Sans" w:hAnsi="Neo Sans"/>
          <w:b/>
          <w:bCs/>
          <w:sz w:val="20"/>
          <w:szCs w:val="20"/>
        </w:rPr>
      </w:pPr>
    </w:p>
    <w:p w14:paraId="440C72DB" w14:textId="2C9F1AA5" w:rsidR="00CD1945" w:rsidRPr="00C0357D" w:rsidRDefault="00CD1945" w:rsidP="00C4595F">
      <w:pPr>
        <w:rPr>
          <w:rFonts w:ascii="Neo Sans" w:hAnsi="Neo Sans"/>
          <w:b/>
          <w:bCs/>
          <w:sz w:val="20"/>
          <w:szCs w:val="20"/>
        </w:rPr>
      </w:pPr>
    </w:p>
    <w:p w14:paraId="6ECDF2AC" w14:textId="6DE39C4E" w:rsidR="00CD1945" w:rsidRPr="00C0357D" w:rsidRDefault="00CD1945" w:rsidP="00C4595F">
      <w:pPr>
        <w:rPr>
          <w:rFonts w:ascii="Neo Sans" w:hAnsi="Neo Sans"/>
          <w:b/>
          <w:bCs/>
          <w:sz w:val="20"/>
          <w:szCs w:val="20"/>
        </w:rPr>
      </w:pPr>
    </w:p>
    <w:p w14:paraId="4FF044DC" w14:textId="0D604116" w:rsidR="00CD1945" w:rsidRPr="00C0357D" w:rsidRDefault="00CD1945" w:rsidP="00C4595F">
      <w:pPr>
        <w:rPr>
          <w:rFonts w:ascii="Neo Sans" w:hAnsi="Neo Sans"/>
          <w:b/>
          <w:bCs/>
          <w:sz w:val="20"/>
          <w:szCs w:val="20"/>
        </w:rPr>
      </w:pPr>
    </w:p>
    <w:p w14:paraId="40ADA336" w14:textId="605B2DA0" w:rsidR="001F6E59" w:rsidRPr="00C0357D" w:rsidRDefault="001F6E59" w:rsidP="00C4595F">
      <w:pPr>
        <w:rPr>
          <w:rFonts w:ascii="Neo Sans" w:hAnsi="Neo Sans"/>
          <w:b/>
          <w:bCs/>
          <w:sz w:val="20"/>
          <w:szCs w:val="20"/>
        </w:rPr>
      </w:pPr>
    </w:p>
    <w:p w14:paraId="24F23941" w14:textId="7B8B3C31" w:rsidR="001F6E59" w:rsidRPr="00C0357D" w:rsidRDefault="001F6E59" w:rsidP="00C4595F">
      <w:pPr>
        <w:rPr>
          <w:rFonts w:ascii="Neo Sans" w:hAnsi="Neo Sans"/>
          <w:b/>
          <w:bCs/>
          <w:sz w:val="20"/>
          <w:szCs w:val="20"/>
        </w:rPr>
      </w:pPr>
    </w:p>
    <w:p w14:paraId="27910BE1" w14:textId="028175C2" w:rsidR="001F6E59" w:rsidRPr="00C0357D" w:rsidRDefault="001F6E59" w:rsidP="00C4595F">
      <w:pPr>
        <w:rPr>
          <w:rFonts w:ascii="Neo Sans" w:hAnsi="Neo Sans"/>
          <w:b/>
          <w:bCs/>
          <w:sz w:val="20"/>
          <w:szCs w:val="20"/>
        </w:rPr>
      </w:pPr>
    </w:p>
    <w:p w14:paraId="3B8F3DBD" w14:textId="77777777" w:rsidR="001F6E59" w:rsidRPr="00C0357D" w:rsidRDefault="001F6E59" w:rsidP="00C4595F">
      <w:pPr>
        <w:rPr>
          <w:rFonts w:ascii="Neo Sans" w:hAnsi="Neo Sans"/>
          <w:b/>
          <w:bCs/>
          <w:sz w:val="20"/>
          <w:szCs w:val="20"/>
        </w:rPr>
      </w:pPr>
    </w:p>
    <w:p w14:paraId="2BED41A6" w14:textId="47FC441D" w:rsidR="00CD1945" w:rsidRPr="00C0357D" w:rsidRDefault="00CD1945" w:rsidP="00C4595F">
      <w:pPr>
        <w:rPr>
          <w:rFonts w:ascii="Neo Sans" w:hAnsi="Neo Sans"/>
          <w:b/>
          <w:bCs/>
          <w:sz w:val="20"/>
          <w:szCs w:val="20"/>
        </w:rPr>
      </w:pPr>
    </w:p>
    <w:p w14:paraId="33CDD8F7" w14:textId="77777777" w:rsidR="00CD1945" w:rsidRPr="00C0357D" w:rsidRDefault="00CD1945" w:rsidP="00C4595F">
      <w:pPr>
        <w:rPr>
          <w:rFonts w:ascii="Neo Sans" w:hAnsi="Neo Sans"/>
          <w:b/>
          <w:bCs/>
          <w:sz w:val="20"/>
          <w:szCs w:val="20"/>
        </w:rPr>
      </w:pPr>
    </w:p>
    <w:tbl>
      <w:tblPr>
        <w:tblStyle w:val="TabelacomGrelha"/>
        <w:tblW w:w="8505" w:type="dxa"/>
        <w:tblInd w:w="-5" w:type="dxa"/>
        <w:tblLook w:val="04A0" w:firstRow="1" w:lastRow="0" w:firstColumn="1" w:lastColumn="0" w:noHBand="0" w:noVBand="1"/>
      </w:tblPr>
      <w:tblGrid>
        <w:gridCol w:w="4164"/>
        <w:gridCol w:w="4341"/>
      </w:tblGrid>
      <w:tr w:rsidR="00BE02C9" w:rsidRPr="00C0357D" w14:paraId="1F2ECBDE" w14:textId="77777777" w:rsidTr="00CD1945">
        <w:tc>
          <w:tcPr>
            <w:tcW w:w="8505" w:type="dxa"/>
            <w:gridSpan w:val="2"/>
          </w:tcPr>
          <w:p w14:paraId="26762D46" w14:textId="77777777" w:rsidR="00BE02C9" w:rsidRPr="00C0357D" w:rsidRDefault="00BE02C9" w:rsidP="004B2ED5">
            <w:pPr>
              <w:jc w:val="both"/>
              <w:rPr>
                <w:rFonts w:ascii="Neo Sans" w:hAnsi="Neo Sans"/>
                <w:b/>
                <w:bCs/>
                <w:noProof/>
                <w:sz w:val="20"/>
                <w:szCs w:val="20"/>
              </w:rPr>
            </w:pPr>
            <w:r w:rsidRPr="00C0357D">
              <w:rPr>
                <w:rFonts w:ascii="Neo Sans" w:hAnsi="Neo Sans"/>
                <w:b/>
                <w:bCs/>
                <w:noProof/>
                <w:sz w:val="20"/>
                <w:szCs w:val="20"/>
              </w:rPr>
              <w:t>Estavam presentes nas verificações:</w:t>
            </w:r>
          </w:p>
          <w:p w14:paraId="69F7ACDB" w14:textId="77777777" w:rsidR="00BE02C9" w:rsidRPr="00C0357D" w:rsidRDefault="00BE02C9" w:rsidP="004B2ED5">
            <w:pPr>
              <w:jc w:val="both"/>
              <w:rPr>
                <w:rFonts w:ascii="Neo Sans" w:hAnsi="Neo Sans"/>
                <w:b/>
                <w:bCs/>
                <w:noProof/>
                <w:sz w:val="20"/>
                <w:szCs w:val="20"/>
              </w:rPr>
            </w:pPr>
          </w:p>
          <w:p w14:paraId="2522533C" w14:textId="77777777" w:rsidR="00BE02C9" w:rsidRPr="00C0357D" w:rsidRDefault="00BE02C9" w:rsidP="004B2ED5">
            <w:pPr>
              <w:jc w:val="both"/>
              <w:rPr>
                <w:rFonts w:ascii="Neo Sans" w:hAnsi="Neo Sans"/>
                <w:b/>
                <w:bCs/>
                <w:noProof/>
                <w:sz w:val="20"/>
                <w:szCs w:val="20"/>
              </w:rPr>
            </w:pPr>
          </w:p>
          <w:p w14:paraId="672C07A9" w14:textId="5DAF321C" w:rsidR="00BE02C9" w:rsidRPr="00C0357D" w:rsidRDefault="00BE02C9" w:rsidP="004B2ED5">
            <w:pPr>
              <w:jc w:val="both"/>
              <w:rPr>
                <w:rFonts w:ascii="Neo Sans" w:hAnsi="Neo Sans"/>
                <w:b/>
                <w:bCs/>
                <w:noProof/>
                <w:sz w:val="20"/>
                <w:szCs w:val="20"/>
              </w:rPr>
            </w:pPr>
          </w:p>
        </w:tc>
      </w:tr>
      <w:tr w:rsidR="00FF73FC" w:rsidRPr="00C0357D" w14:paraId="23E541DA" w14:textId="77777777" w:rsidTr="00FF73FC">
        <w:trPr>
          <w:trHeight w:val="288"/>
        </w:trPr>
        <w:tc>
          <w:tcPr>
            <w:tcW w:w="4164" w:type="dxa"/>
          </w:tcPr>
          <w:p w14:paraId="1DEF44B5" w14:textId="2CB2ABDE" w:rsidR="00FF73FC" w:rsidRPr="00C0357D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C0357D">
              <w:rPr>
                <w:rFonts w:ascii="Neo Sans" w:hAnsi="Neo Sans"/>
                <w:sz w:val="20"/>
                <w:szCs w:val="20"/>
              </w:rPr>
              <w:t xml:space="preserve">Nome Delegado Técnico </w:t>
            </w:r>
          </w:p>
          <w:p w14:paraId="7F2B9B9B" w14:textId="77777777" w:rsidR="00FF73FC" w:rsidRPr="00C0357D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C0357D">
              <w:rPr>
                <w:rFonts w:ascii="Neo Sans" w:hAnsi="Neo Sans"/>
                <w:sz w:val="20"/>
                <w:szCs w:val="20"/>
              </w:rPr>
              <w:t>Licença e assinatura</w:t>
            </w:r>
          </w:p>
          <w:p w14:paraId="46FD90EE" w14:textId="77777777" w:rsidR="00FF73FC" w:rsidRPr="00C0357D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08ADCB9D" w14:textId="77777777" w:rsidR="00FF73FC" w:rsidRPr="00C0357D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0E68EEA6" w14:textId="77777777" w:rsidR="00FF73FC" w:rsidRPr="00C0357D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6A981B03" w14:textId="77777777" w:rsidR="00FF73FC" w:rsidRPr="00C0357D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68513195" w14:textId="77777777" w:rsidR="00FF73FC" w:rsidRPr="00C0357D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4341" w:type="dxa"/>
          </w:tcPr>
          <w:p w14:paraId="0DE805C3" w14:textId="13978DCE" w:rsidR="00FF73FC" w:rsidRPr="00C0357D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C0357D">
              <w:rPr>
                <w:rFonts w:ascii="Neo Sans" w:hAnsi="Neo Sans"/>
                <w:sz w:val="20"/>
                <w:szCs w:val="20"/>
              </w:rPr>
              <w:t>Nome Comissário Técnico</w:t>
            </w:r>
            <w:r w:rsidR="008D629C" w:rsidRPr="00C0357D">
              <w:rPr>
                <w:rFonts w:ascii="Neo Sans" w:hAnsi="Neo Sans"/>
                <w:sz w:val="20"/>
                <w:szCs w:val="20"/>
              </w:rPr>
              <w:t xml:space="preserve"> Chefe </w:t>
            </w:r>
          </w:p>
          <w:p w14:paraId="1931BB25" w14:textId="0F6FB94A" w:rsidR="00FF73FC" w:rsidRPr="00C0357D" w:rsidRDefault="00FF73FC" w:rsidP="00BA2B8B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C0357D">
              <w:rPr>
                <w:rFonts w:ascii="Neo Sans" w:hAnsi="Neo Sans"/>
                <w:sz w:val="20"/>
                <w:szCs w:val="20"/>
              </w:rPr>
              <w:t>Licença e assinatura</w:t>
            </w:r>
            <w:r w:rsidR="008D629C" w:rsidRPr="00C0357D">
              <w:rPr>
                <w:rFonts w:ascii="Neo Sans" w:hAnsi="Neo Sans"/>
                <w:sz w:val="20"/>
                <w:szCs w:val="20"/>
              </w:rPr>
              <w:t xml:space="preserve"> </w:t>
            </w:r>
          </w:p>
        </w:tc>
      </w:tr>
    </w:tbl>
    <w:p w14:paraId="23804AB4" w14:textId="77777777" w:rsidR="00107361" w:rsidRPr="00C0357D" w:rsidRDefault="00107361" w:rsidP="00107361">
      <w:pPr>
        <w:spacing w:after="0"/>
        <w:jc w:val="both"/>
        <w:rPr>
          <w:rFonts w:ascii="Neo Sans" w:hAnsi="Neo Sans"/>
          <w:sz w:val="20"/>
          <w:szCs w:val="20"/>
        </w:rPr>
      </w:pPr>
    </w:p>
    <w:p w14:paraId="30674EA9" w14:textId="685517D6" w:rsidR="00184C6A" w:rsidRPr="00C0357D" w:rsidRDefault="00107361" w:rsidP="00107361">
      <w:pPr>
        <w:spacing w:after="0"/>
        <w:jc w:val="both"/>
        <w:rPr>
          <w:rFonts w:ascii="Neo Sans" w:hAnsi="Neo Sans"/>
          <w:sz w:val="20"/>
          <w:szCs w:val="20"/>
        </w:rPr>
      </w:pPr>
      <w:r w:rsidRPr="00C0357D">
        <w:rPr>
          <w:rFonts w:ascii="Neo Sans" w:hAnsi="Neo Sans"/>
          <w:sz w:val="20"/>
          <w:szCs w:val="20"/>
        </w:rPr>
        <w:t>Recebido pelo Concorrente</w:t>
      </w:r>
    </w:p>
    <w:tbl>
      <w:tblPr>
        <w:tblStyle w:val="TabelacomGrelha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5930"/>
      </w:tblGrid>
      <w:tr w:rsidR="008C2989" w:rsidRPr="00C0357D" w14:paraId="488F6487" w14:textId="77777777" w:rsidTr="003B4D47">
        <w:trPr>
          <w:trHeight w:val="538"/>
          <w:jc w:val="center"/>
        </w:trPr>
        <w:tc>
          <w:tcPr>
            <w:tcW w:w="2547" w:type="dxa"/>
          </w:tcPr>
          <w:p w14:paraId="0FB8D423" w14:textId="77777777" w:rsidR="008C2989" w:rsidRPr="00C0357D" w:rsidRDefault="008C2989" w:rsidP="00107361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C0357D">
              <w:rPr>
                <w:rFonts w:ascii="Neo Sans" w:hAnsi="Neo Sans"/>
                <w:sz w:val="20"/>
                <w:szCs w:val="20"/>
              </w:rPr>
              <w:t>Data:</w:t>
            </w:r>
          </w:p>
          <w:p w14:paraId="40AF0BFF" w14:textId="77777777" w:rsidR="008C2989" w:rsidRPr="00C0357D" w:rsidRDefault="008C2989" w:rsidP="00107361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5930" w:type="dxa"/>
          </w:tcPr>
          <w:p w14:paraId="166C01D7" w14:textId="77777777" w:rsidR="008C2989" w:rsidRPr="00C0357D" w:rsidRDefault="008C2989" w:rsidP="00107361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C0357D">
              <w:rPr>
                <w:rFonts w:ascii="Neo Sans" w:hAnsi="Neo Sans"/>
                <w:sz w:val="20"/>
                <w:szCs w:val="20"/>
              </w:rPr>
              <w:t>Nome:</w:t>
            </w:r>
          </w:p>
        </w:tc>
      </w:tr>
      <w:tr w:rsidR="008C2989" w:rsidRPr="00C0357D" w14:paraId="00FC4FFB" w14:textId="77777777" w:rsidTr="003B4D47">
        <w:trPr>
          <w:trHeight w:val="538"/>
          <w:jc w:val="center"/>
        </w:trPr>
        <w:tc>
          <w:tcPr>
            <w:tcW w:w="2547" w:type="dxa"/>
          </w:tcPr>
          <w:p w14:paraId="40107D90" w14:textId="77777777" w:rsidR="008C2989" w:rsidRPr="00C0357D" w:rsidRDefault="008C2989" w:rsidP="00107361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C0357D">
              <w:rPr>
                <w:rFonts w:ascii="Neo Sans" w:hAnsi="Neo Sans"/>
                <w:sz w:val="20"/>
                <w:szCs w:val="20"/>
              </w:rPr>
              <w:t>Hora:</w:t>
            </w:r>
          </w:p>
          <w:p w14:paraId="53ADD414" w14:textId="77777777" w:rsidR="008C2989" w:rsidRPr="00C0357D" w:rsidRDefault="008C2989" w:rsidP="00107361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5930" w:type="dxa"/>
          </w:tcPr>
          <w:p w14:paraId="4EADEA24" w14:textId="77777777" w:rsidR="008C2989" w:rsidRPr="00C0357D" w:rsidRDefault="008C2989" w:rsidP="00107361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C0357D">
              <w:rPr>
                <w:rFonts w:ascii="Neo Sans" w:hAnsi="Neo Sans"/>
                <w:sz w:val="20"/>
                <w:szCs w:val="20"/>
              </w:rPr>
              <w:t>Posição na Equipa:</w:t>
            </w:r>
          </w:p>
        </w:tc>
      </w:tr>
    </w:tbl>
    <w:p w14:paraId="3E441182" w14:textId="3D44C116" w:rsidR="000707CC" w:rsidRPr="00C0357D" w:rsidRDefault="008C2989" w:rsidP="00107361">
      <w:pPr>
        <w:spacing w:after="0"/>
        <w:jc w:val="both"/>
        <w:rPr>
          <w:rFonts w:ascii="Neo Sans" w:hAnsi="Neo Sans"/>
          <w:sz w:val="20"/>
          <w:szCs w:val="20"/>
        </w:rPr>
      </w:pPr>
      <w:r w:rsidRPr="00C0357D">
        <w:rPr>
          <w:rFonts w:ascii="Neo Sans" w:hAnsi="Neo Sans" w:cs="Arial"/>
          <w:i/>
          <w:sz w:val="20"/>
          <w:szCs w:val="20"/>
        </w:rPr>
        <w:t>No caso de não querer assinar, solicita-</w:t>
      </w:r>
      <w:r w:rsidRPr="00C0357D">
        <w:rPr>
          <w:rFonts w:ascii="Neo Sans" w:hAnsi="Neo Sans" w:cs="Arial"/>
          <w:sz w:val="20"/>
          <w:szCs w:val="20"/>
        </w:rPr>
        <w:t>se a assinatura de 2 testemunhas (nome, apelido, licença ou BI)</w:t>
      </w:r>
    </w:p>
    <w:sectPr w:rsidR="000707CC" w:rsidRPr="00C0357D" w:rsidSect="00107361">
      <w:headerReference w:type="default" r:id="rId6"/>
      <w:footerReference w:type="default" r:id="rId7"/>
      <w:pgSz w:w="11906" w:h="16838"/>
      <w:pgMar w:top="196" w:right="1701" w:bottom="1417" w:left="1701" w:header="26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06A4F" w14:textId="77777777" w:rsidR="008774AD" w:rsidRDefault="008774AD" w:rsidP="005E6E05">
      <w:pPr>
        <w:spacing w:after="0" w:line="240" w:lineRule="auto"/>
      </w:pPr>
      <w:r>
        <w:separator/>
      </w:r>
    </w:p>
  </w:endnote>
  <w:endnote w:type="continuationSeparator" w:id="0">
    <w:p w14:paraId="767A951C" w14:textId="77777777" w:rsidR="008774AD" w:rsidRDefault="008774AD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76DBD498" w:rsidR="005E6E05" w:rsidRPr="005E6E05" w:rsidRDefault="008C2989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 xml:space="preserve"> </w:t>
    </w:r>
    <w:r w:rsidR="005E6E05" w:rsidRPr="005E6E05">
      <w:rPr>
        <w:sz w:val="16"/>
        <w:szCs w:val="16"/>
      </w:rPr>
      <w:t>FPAK 202</w:t>
    </w:r>
    <w:r w:rsidR="007B240B">
      <w:rPr>
        <w:sz w:val="16"/>
        <w:szCs w:val="16"/>
      </w:rPr>
      <w:t>1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06111" w14:textId="77777777" w:rsidR="008774AD" w:rsidRDefault="008774AD" w:rsidP="005E6E05">
      <w:pPr>
        <w:spacing w:after="0" w:line="240" w:lineRule="auto"/>
      </w:pPr>
      <w:r>
        <w:separator/>
      </w:r>
    </w:p>
  </w:footnote>
  <w:footnote w:type="continuationSeparator" w:id="0">
    <w:p w14:paraId="04830DF4" w14:textId="77777777" w:rsidR="008774AD" w:rsidRDefault="008774AD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614CB50A" w:rsidR="008C2989" w:rsidRDefault="008C2989">
    <w:pPr>
      <w:pStyle w:val="Cabealho"/>
    </w:pPr>
  </w:p>
  <w:tbl>
    <w:tblPr>
      <w:tblStyle w:val="TabelacomGrelha"/>
      <w:tblW w:w="7980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980"/>
    </w:tblGrid>
    <w:tr w:rsidR="008C2989" w14:paraId="18A4334A" w14:textId="77777777" w:rsidTr="003E2B4A">
      <w:trPr>
        <w:trHeight w:val="697"/>
      </w:trPr>
      <w:tc>
        <w:tcPr>
          <w:tcW w:w="7980" w:type="dxa"/>
        </w:tcPr>
        <w:p w14:paraId="581AD683" w14:textId="251AA03D" w:rsidR="00107361" w:rsidRDefault="003E2B4A" w:rsidP="003E2B4A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8B762D" wp14:editId="7009B89F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542925" cy="574675"/>
                <wp:effectExtent l="0" t="0" r="0" b="0"/>
                <wp:wrapSquare wrapText="bothSides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9669" cy="5823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07361">
            <w:t xml:space="preserve">NOME </w:t>
          </w:r>
          <w:r w:rsidR="00235524">
            <w:t>DO EVENTO</w:t>
          </w:r>
        </w:p>
      </w:tc>
    </w:tr>
  </w:tbl>
  <w:p w14:paraId="6DA91380" w14:textId="447AE251" w:rsidR="00AC0A57" w:rsidRDefault="00AC0A5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31804"/>
    <w:rsid w:val="00040D96"/>
    <w:rsid w:val="000707CC"/>
    <w:rsid w:val="00080AF8"/>
    <w:rsid w:val="000B2980"/>
    <w:rsid w:val="000B2C53"/>
    <w:rsid w:val="000F1BE5"/>
    <w:rsid w:val="00107361"/>
    <w:rsid w:val="00184C6A"/>
    <w:rsid w:val="001F6E59"/>
    <w:rsid w:val="00232E8A"/>
    <w:rsid w:val="00235524"/>
    <w:rsid w:val="00284099"/>
    <w:rsid w:val="002A5E06"/>
    <w:rsid w:val="002C487D"/>
    <w:rsid w:val="00357ED2"/>
    <w:rsid w:val="003D01B9"/>
    <w:rsid w:val="003E0822"/>
    <w:rsid w:val="003E2B4A"/>
    <w:rsid w:val="00436F20"/>
    <w:rsid w:val="00471623"/>
    <w:rsid w:val="004874F5"/>
    <w:rsid w:val="004949D8"/>
    <w:rsid w:val="004B2ED5"/>
    <w:rsid w:val="00570134"/>
    <w:rsid w:val="00583602"/>
    <w:rsid w:val="005960B1"/>
    <w:rsid w:val="00596BF1"/>
    <w:rsid w:val="005A759B"/>
    <w:rsid w:val="005E6E05"/>
    <w:rsid w:val="0060072E"/>
    <w:rsid w:val="006460EE"/>
    <w:rsid w:val="006934E7"/>
    <w:rsid w:val="006A5DE9"/>
    <w:rsid w:val="006B2E82"/>
    <w:rsid w:val="006C496B"/>
    <w:rsid w:val="007058A4"/>
    <w:rsid w:val="00730E32"/>
    <w:rsid w:val="00755230"/>
    <w:rsid w:val="00755627"/>
    <w:rsid w:val="007B240B"/>
    <w:rsid w:val="007E624D"/>
    <w:rsid w:val="00804711"/>
    <w:rsid w:val="00835B47"/>
    <w:rsid w:val="008774AD"/>
    <w:rsid w:val="008C2989"/>
    <w:rsid w:val="008D629C"/>
    <w:rsid w:val="008E58A2"/>
    <w:rsid w:val="008F5B67"/>
    <w:rsid w:val="00925D19"/>
    <w:rsid w:val="00941F64"/>
    <w:rsid w:val="00964B66"/>
    <w:rsid w:val="00966DE5"/>
    <w:rsid w:val="00974A7E"/>
    <w:rsid w:val="0098044F"/>
    <w:rsid w:val="00995ED8"/>
    <w:rsid w:val="009977D1"/>
    <w:rsid w:val="009A52FA"/>
    <w:rsid w:val="00A51E71"/>
    <w:rsid w:val="00A5350E"/>
    <w:rsid w:val="00A5454B"/>
    <w:rsid w:val="00A71CC2"/>
    <w:rsid w:val="00AC0A57"/>
    <w:rsid w:val="00AF4270"/>
    <w:rsid w:val="00B5296C"/>
    <w:rsid w:val="00B87A0E"/>
    <w:rsid w:val="00BB0508"/>
    <w:rsid w:val="00BE02C9"/>
    <w:rsid w:val="00C0357D"/>
    <w:rsid w:val="00C1249E"/>
    <w:rsid w:val="00C4595F"/>
    <w:rsid w:val="00CA3903"/>
    <w:rsid w:val="00CD1945"/>
    <w:rsid w:val="00D0206A"/>
    <w:rsid w:val="00DA7021"/>
    <w:rsid w:val="00E12411"/>
    <w:rsid w:val="00E341E5"/>
    <w:rsid w:val="00E43215"/>
    <w:rsid w:val="00E44F69"/>
    <w:rsid w:val="00E47A9D"/>
    <w:rsid w:val="00E53F08"/>
    <w:rsid w:val="00E76898"/>
    <w:rsid w:val="00F11A79"/>
    <w:rsid w:val="00F5783B"/>
    <w:rsid w:val="00F67C8D"/>
    <w:rsid w:val="00FA2C96"/>
    <w:rsid w:val="00FA72AB"/>
    <w:rsid w:val="00FE522F"/>
    <w:rsid w:val="00FF0094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6</cp:revision>
  <dcterms:created xsi:type="dcterms:W3CDTF">2022-02-28T14:32:00Z</dcterms:created>
  <dcterms:modified xsi:type="dcterms:W3CDTF">2023-02-07T12:03:00Z</dcterms:modified>
</cp:coreProperties>
</file>